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96"/>
        <w:tblW w:w="9568" w:type="dxa"/>
        <w:tblCellMar>
          <w:left w:w="70" w:type="dxa"/>
          <w:right w:w="70" w:type="dxa"/>
        </w:tblCellMar>
        <w:tblLook w:val="04A0"/>
      </w:tblPr>
      <w:tblGrid>
        <w:gridCol w:w="2425"/>
        <w:gridCol w:w="1843"/>
        <w:gridCol w:w="2181"/>
        <w:gridCol w:w="3119"/>
      </w:tblGrid>
      <w:tr w:rsidR="002A15F6" w:rsidRPr="00045DD2" w:rsidTr="002A15F6">
        <w:trPr>
          <w:trHeight w:val="525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45D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Freguesia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45D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Local de Realização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45D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45D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Designação</w:t>
            </w:r>
          </w:p>
        </w:tc>
      </w:tr>
      <w:tr w:rsidR="002A15F6" w:rsidRPr="00045DD2" w:rsidTr="002A15F6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Candedo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Candedo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524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29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742A0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São Pedro</w:t>
            </w:r>
          </w:p>
        </w:tc>
      </w:tr>
      <w:tr w:rsidR="002A15F6" w:rsidRPr="00045DD2" w:rsidTr="002A15F6">
        <w:trPr>
          <w:trHeight w:val="78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Martim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1º domingo de julho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54545D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São Pedro</w:t>
            </w:r>
          </w:p>
        </w:tc>
      </w:tr>
      <w:tr w:rsidR="002A15F6" w:rsidRPr="00045DD2" w:rsidTr="002A15F6">
        <w:trPr>
          <w:trHeight w:val="64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Porrais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742A0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Festa em honra de </w:t>
            </w:r>
            <w:r w:rsidR="0054545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Santa Bárbara e São Cornélio</w:t>
            </w:r>
          </w:p>
        </w:tc>
      </w:tr>
      <w:tr w:rsidR="002A15F6" w:rsidRPr="00045DD2" w:rsidTr="002A15F6">
        <w:trPr>
          <w:trHeight w:val="55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Monfebres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1º domingo de setembro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742A0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Nossa Senhora das Neves</w:t>
            </w:r>
          </w:p>
        </w:tc>
      </w:tr>
      <w:tr w:rsidR="002A15F6" w:rsidRPr="00045DD2" w:rsidTr="002A15F6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Sobreira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Penúltimo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742A06" w:rsidP="00045D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São Brás</w:t>
            </w:r>
          </w:p>
        </w:tc>
      </w:tr>
      <w:tr w:rsidR="002A15F6" w:rsidRPr="00045DD2" w:rsidTr="002A15F6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União de freguesias de Carva e Vilares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Carva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13 de maio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Nossa Senhora de Fátima</w:t>
            </w:r>
          </w:p>
        </w:tc>
      </w:tr>
      <w:tr w:rsidR="002A15F6" w:rsidRPr="00045DD2" w:rsidTr="002A15F6">
        <w:trPr>
          <w:trHeight w:val="42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Carva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13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Santo António</w:t>
            </w:r>
          </w:p>
        </w:tc>
      </w:tr>
      <w:tr w:rsidR="002A15F6" w:rsidRPr="00045DD2" w:rsidTr="002A15F6">
        <w:trPr>
          <w:trHeight w:val="46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Carva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1º domingo de setembro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Santa Bárbara e São Sebastião</w:t>
            </w:r>
          </w:p>
        </w:tc>
      </w:tr>
      <w:tr w:rsidR="002A15F6" w:rsidRPr="00045DD2" w:rsidTr="002A15F6">
        <w:trPr>
          <w:trHeight w:val="61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Vilares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1º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904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Santa Bárbara</w:t>
            </w:r>
          </w:p>
        </w:tc>
      </w:tr>
      <w:tr w:rsidR="002A15F6" w:rsidRPr="00045DD2" w:rsidTr="002A15F6">
        <w:trPr>
          <w:trHeight w:val="52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Vilares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5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da Nossa Senhora das Neves</w:t>
            </w:r>
          </w:p>
        </w:tc>
      </w:tr>
      <w:tr w:rsidR="002A15F6" w:rsidRPr="00045DD2" w:rsidTr="002A15F6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Fiolhoso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Cadaval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814F30" w:rsidP="00545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Festa </w:t>
            </w:r>
            <w:r w:rsidR="0054545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em honra de Santa Bárbara</w:t>
            </w:r>
          </w:p>
        </w:tc>
      </w:tr>
      <w:tr w:rsidR="002A15F6" w:rsidRPr="00045DD2" w:rsidTr="002A15F6">
        <w:trPr>
          <w:trHeight w:val="52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Fiolhoso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A15F6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3º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F6" w:rsidRPr="00045DD2" w:rsidRDefault="002E5F3A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de Fiolhoso</w:t>
            </w:r>
            <w:r w:rsidR="00814F3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 (Festas do Emigrante)</w:t>
            </w:r>
          </w:p>
        </w:tc>
      </w:tr>
      <w:tr w:rsidR="00695118" w:rsidRPr="00045DD2" w:rsidTr="002E5F3A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Jou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60 dias após a Páscoa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Corpo de Deus</w:t>
            </w:r>
          </w:p>
        </w:tc>
      </w:tr>
      <w:tr w:rsidR="00695118" w:rsidRPr="00045DD2" w:rsidTr="002E5F3A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Último fim-de-semana de julho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em honra de Santa Isabel</w:t>
            </w:r>
          </w:p>
        </w:tc>
      </w:tr>
      <w:tr w:rsidR="00695118" w:rsidRPr="00045DD2" w:rsidTr="002E5F3A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22 de julho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E5F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em honra de Santa Maria Madalena</w:t>
            </w:r>
          </w:p>
        </w:tc>
      </w:tr>
      <w:tr w:rsidR="00695118" w:rsidRPr="00045DD2" w:rsidTr="002E5F3A">
        <w:trPr>
          <w:trHeight w:val="31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25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E5F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em honra de São Luís</w:t>
            </w:r>
          </w:p>
        </w:tc>
      </w:tr>
      <w:tr w:rsidR="00695118" w:rsidRPr="00045DD2" w:rsidTr="00695118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30 de novembro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E5F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em honra de Santo André</w:t>
            </w:r>
          </w:p>
        </w:tc>
      </w:tr>
      <w:tr w:rsidR="00695118" w:rsidRPr="00045DD2" w:rsidTr="002E5F3A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11e 27 de cada mês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E5F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Feira Mensal</w:t>
            </w:r>
          </w:p>
        </w:tc>
      </w:tr>
      <w:tr w:rsidR="00977D8F" w:rsidRPr="00045DD2" w:rsidTr="0000624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D8F" w:rsidRDefault="00977D8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8F" w:rsidRDefault="00977D8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8F" w:rsidRDefault="00977D8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8 de maio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8F" w:rsidRDefault="00977D8F" w:rsidP="00742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</w:t>
            </w:r>
            <w:r w:rsidR="00742A0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riado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 munic</w:t>
            </w:r>
            <w:r w:rsidR="00742A0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ipal</w:t>
            </w:r>
          </w:p>
        </w:tc>
      </w:tr>
      <w:tr w:rsidR="00695118" w:rsidRPr="00045DD2" w:rsidTr="0000624E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Murça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977D8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fim-de-semana de maio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977D8F" w:rsidP="00977D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Feira do Azeite e do Vinho de Murça</w:t>
            </w:r>
          </w:p>
        </w:tc>
      </w:tr>
      <w:tr w:rsidR="00695118" w:rsidRPr="00045DD2" w:rsidTr="0000624E">
        <w:trPr>
          <w:trHeight w:val="52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domingo de julho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742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da Vila</w:t>
            </w:r>
            <w:r w:rsidR="00742A0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 em honra ao Senhor dos Aflitos</w:t>
            </w:r>
          </w:p>
        </w:tc>
      </w:tr>
      <w:tr w:rsidR="00695118" w:rsidRPr="00045DD2" w:rsidTr="00695118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Penúltimo domingo de julho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Pr="00045DD2" w:rsidRDefault="00695118" w:rsidP="00006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Festas em honra de São Tiago</w:t>
            </w:r>
          </w:p>
        </w:tc>
      </w:tr>
      <w:tr w:rsidR="00695118" w:rsidRPr="00045DD2" w:rsidTr="00695118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13 e 28 de cada mês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006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Feira Mensal</w:t>
            </w:r>
          </w:p>
        </w:tc>
      </w:tr>
      <w:tr w:rsidR="00695118" w:rsidRPr="00045DD2" w:rsidTr="0000624E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95118" w:rsidRPr="00045DD2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22 de dezembro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18" w:rsidRDefault="00695118" w:rsidP="00006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Feira do Natal</w:t>
            </w:r>
          </w:p>
        </w:tc>
      </w:tr>
      <w:tr w:rsidR="00487C2F" w:rsidRPr="00045DD2" w:rsidTr="00487C2F">
        <w:trPr>
          <w:trHeight w:val="551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União de freguesias Noura e Palheiros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Noura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Penúltimo domingo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545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</w:t>
            </w:r>
            <w:r w:rsidR="0054545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 em honra de Santa Bárbara</w:t>
            </w:r>
          </w:p>
        </w:tc>
      </w:tr>
      <w:tr w:rsidR="00487C2F" w:rsidRPr="00045DD2" w:rsidTr="00487C2F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Noura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domingo de maio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Santo Amaro</w:t>
            </w:r>
          </w:p>
        </w:tc>
      </w:tr>
      <w:tr w:rsidR="00487C2F" w:rsidRPr="00045DD2" w:rsidTr="00487C2F">
        <w:trPr>
          <w:trHeight w:val="525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Palheiros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10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Santo Cristo</w:t>
            </w:r>
          </w:p>
        </w:tc>
      </w:tr>
      <w:tr w:rsidR="00487C2F" w:rsidRPr="00045DD2" w:rsidTr="00487C2F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Palheiros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29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São Pedro</w:t>
            </w:r>
          </w:p>
        </w:tc>
      </w:tr>
      <w:tr w:rsidR="00487C2F" w:rsidRPr="00045DD2" w:rsidTr="00487C2F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Palheiros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21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 Santa Bárbara</w:t>
            </w:r>
          </w:p>
        </w:tc>
      </w:tr>
      <w:tr w:rsidR="00487C2F" w:rsidRPr="00045DD2" w:rsidTr="00487C2F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48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Palheiros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24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48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 São Bartolomeu</w:t>
            </w:r>
          </w:p>
        </w:tc>
      </w:tr>
      <w:tr w:rsidR="00487C2F" w:rsidRPr="00045DD2" w:rsidTr="00487C2F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Palheiros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28 de agosto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2F" w:rsidRPr="00045DD2" w:rsidRDefault="00487C2F" w:rsidP="0048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 Santa Luzia</w:t>
            </w:r>
          </w:p>
        </w:tc>
      </w:tr>
      <w:tr w:rsidR="00814F30" w:rsidRPr="00045DD2" w:rsidTr="00814F30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F30" w:rsidRPr="00045DD2" w:rsidRDefault="00814F30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Valongo de Milhais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Ribeirinha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2A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1ª semana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Festa em honra de Nossa Senhora de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Val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 de Veigas</w:t>
            </w:r>
          </w:p>
        </w:tc>
      </w:tr>
      <w:tr w:rsidR="00814F30" w:rsidRPr="00045DD2" w:rsidTr="00814F30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 xml:space="preserve">Serapicos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13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Santo António</w:t>
            </w:r>
          </w:p>
        </w:tc>
      </w:tr>
      <w:tr w:rsidR="00814F30" w:rsidRPr="00045DD2" w:rsidTr="00814F30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Carvas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24 de junho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de São João Baptista</w:t>
            </w:r>
          </w:p>
        </w:tc>
      </w:tr>
      <w:tr w:rsidR="00814F30" w:rsidRPr="00045DD2" w:rsidTr="00814F30">
        <w:trPr>
          <w:trHeight w:val="30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Valongo Milhais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814F30" w:rsidP="00814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2º semana de julho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30" w:rsidRPr="00045DD2" w:rsidRDefault="00B33F04" w:rsidP="00B33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  <w:t>Festa em honra da Nossa Senhora do Rosário</w:t>
            </w:r>
          </w:p>
        </w:tc>
      </w:tr>
    </w:tbl>
    <w:p w:rsidR="00D30FA1" w:rsidRDefault="00D30FA1"/>
    <w:sectPr w:rsidR="00D30FA1" w:rsidSect="002A15F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5DD2"/>
    <w:rsid w:val="0000624E"/>
    <w:rsid w:val="00045DD2"/>
    <w:rsid w:val="001D0E14"/>
    <w:rsid w:val="002A15F6"/>
    <w:rsid w:val="002E5F3A"/>
    <w:rsid w:val="003D0933"/>
    <w:rsid w:val="00487C2F"/>
    <w:rsid w:val="004C3F13"/>
    <w:rsid w:val="004E18DC"/>
    <w:rsid w:val="005243C9"/>
    <w:rsid w:val="0054545D"/>
    <w:rsid w:val="00695118"/>
    <w:rsid w:val="007366B8"/>
    <w:rsid w:val="00742A06"/>
    <w:rsid w:val="00814F30"/>
    <w:rsid w:val="009044FB"/>
    <w:rsid w:val="00977D8F"/>
    <w:rsid w:val="009C413F"/>
    <w:rsid w:val="00A712F0"/>
    <w:rsid w:val="00B33F04"/>
    <w:rsid w:val="00D30FA1"/>
    <w:rsid w:val="00D5475F"/>
    <w:rsid w:val="00DC5A71"/>
    <w:rsid w:val="00EB6243"/>
    <w:rsid w:val="00ED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5</cp:revision>
  <dcterms:created xsi:type="dcterms:W3CDTF">2015-05-08T11:30:00Z</dcterms:created>
  <dcterms:modified xsi:type="dcterms:W3CDTF">2015-05-25T11:58:00Z</dcterms:modified>
</cp:coreProperties>
</file>